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72359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8806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806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0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E83CB7" w:rsidRDefault="00E83CB7" w:rsidP="00E83C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72359">
        <w:rPr>
          <w:rFonts w:ascii="Times New Roman" w:eastAsia="Times New Roman" w:hAnsi="Times New Roman" w:cs="Times New Roman"/>
          <w:sz w:val="24"/>
          <w:szCs w:val="24"/>
        </w:rPr>
        <w:t>623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72359">
        <w:rPr>
          <w:rFonts w:ascii="Times New Roman" w:eastAsia="Times New Roman" w:hAnsi="Times New Roman" w:cs="Times New Roman"/>
          <w:sz w:val="24"/>
          <w:szCs w:val="24"/>
        </w:rPr>
        <w:t>07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83CB7" w:rsidRDefault="00E83CB7" w:rsidP="00E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х слушаниях приняло участие</w:t>
      </w:r>
      <w:r w:rsidR="009C74B1" w:rsidRPr="009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F693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="009C74B1" w:rsidRPr="009C74B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E83CB7" w:rsidRDefault="00E83CB7" w:rsidP="00E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272359">
        <w:rPr>
          <w:rFonts w:ascii="Times New Roman" w:eastAsia="Times New Roman" w:hAnsi="Times New Roman" w:cs="Times New Roman"/>
          <w:sz w:val="24"/>
          <w:szCs w:val="24"/>
        </w:rPr>
        <w:t>площадью  352.0</w:t>
      </w:r>
      <w:proofErr w:type="gramEnd"/>
      <w:r w:rsidR="00272359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34:13:130030:196, расположенном по адресу: Волгоградская область, </w:t>
      </w:r>
      <w:proofErr w:type="spellStart"/>
      <w:r w:rsidR="002723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72359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Горького, 94</w:t>
      </w:r>
      <w:r w:rsidR="00880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83CB7" w:rsidRDefault="00E83CB7" w:rsidP="00E83C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272359">
        <w:rPr>
          <w:rFonts w:ascii="Times New Roman" w:eastAsia="Times New Roman" w:hAnsi="Times New Roman" w:cs="Times New Roman"/>
          <w:sz w:val="24"/>
          <w:szCs w:val="24"/>
        </w:rPr>
        <w:t>площадью  352.0</w:t>
      </w:r>
      <w:proofErr w:type="gramEnd"/>
      <w:r w:rsidR="00272359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34:13:130030:196, расположенном по адресу: Волгоградская область, </w:t>
      </w:r>
      <w:proofErr w:type="spellStart"/>
      <w:r w:rsidR="0027235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72359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Горького, 94.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83CB7" w:rsidRDefault="00E83CB7" w:rsidP="00E83CB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/>
    <w:p w:rsidR="000072AA" w:rsidRDefault="000072AA"/>
    <w:sectPr w:rsidR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0"/>
    <w:rsid w:val="000072AA"/>
    <w:rsid w:val="000F6930"/>
    <w:rsid w:val="00190D0D"/>
    <w:rsid w:val="00272359"/>
    <w:rsid w:val="00403994"/>
    <w:rsid w:val="00880682"/>
    <w:rsid w:val="009C74B1"/>
    <w:rsid w:val="00A93AA6"/>
    <w:rsid w:val="00AF2281"/>
    <w:rsid w:val="00BC17B7"/>
    <w:rsid w:val="00DC6A00"/>
    <w:rsid w:val="00DD3D7E"/>
    <w:rsid w:val="00E83CB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E4ED"/>
  <w15:docId w15:val="{4A92B899-673A-4ADF-853F-2D5F8C1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2020-10-01T10:40:00Z</cp:lastPrinted>
  <dcterms:created xsi:type="dcterms:W3CDTF">2020-09-25T05:15:00Z</dcterms:created>
  <dcterms:modified xsi:type="dcterms:W3CDTF">2020-10-01T10:40:00Z</dcterms:modified>
</cp:coreProperties>
</file>