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17.08.2021г.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467.0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34:13:130019:351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Октябрьская, д. 167.        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9D3999" w:rsidRDefault="004934FC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</w:t>
      </w:r>
      <w:r w:rsidR="009D3999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CB5C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34FC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4FC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 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9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99" w:rsidRPr="001D20A2" w:rsidRDefault="009D3999" w:rsidP="001D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</w:t>
      </w:r>
      <w:r w:rsidR="00CB5C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ского городского поселения № 494 от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.07.2021г. «</w:t>
      </w:r>
      <w:r w:rsidR="00CB5C99" w:rsidRPr="001D2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</w:t>
      </w:r>
      <w:r w:rsidR="001D20A2" w:rsidRPr="001D2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возможности выдачи разрешения </w:t>
      </w:r>
      <w:r w:rsidR="00CB5C99" w:rsidRPr="001D2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на отклонения от предельных параметров </w:t>
      </w:r>
    </w:p>
    <w:p w:rsidR="00CB5C99" w:rsidRPr="001D20A2" w:rsidRDefault="001D20A2" w:rsidP="001D20A2">
      <w:pPr>
        <w:spacing w:after="0" w:line="240" w:lineRule="auto"/>
        <w:ind w:hanging="142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1D20A2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 разрешенного строительства,</w:t>
      </w:r>
      <w:r w:rsidR="00CB5C99" w:rsidRPr="001D20A2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реконструкции объектов капитального строительства </w:t>
      </w:r>
    </w:p>
    <w:p w:rsidR="009D3999" w:rsidRDefault="00CB5C99" w:rsidP="00CB5C99">
      <w:pPr>
        <w:jc w:val="both"/>
        <w:rPr>
          <w:b/>
        </w:rPr>
      </w:pPr>
      <w:r w:rsidRPr="001D20A2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для отдельного земельного участка</w:t>
      </w:r>
      <w:r w:rsidR="009D39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D39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49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1D20A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 w:rsidR="003E780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D3999" w:rsidRDefault="001D20A2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9D3999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9D3999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934FC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 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D3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 w:rsidR="003E780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</w:t>
      </w: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3999" w:rsidRDefault="009D3999" w:rsidP="009D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3E780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 w:rsidR="001D2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3999" w:rsidRDefault="009D3999" w:rsidP="009D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99" w:rsidRDefault="009D3999" w:rsidP="009D39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</w:t>
      </w:r>
      <w:r w:rsidR="00CF0442">
        <w:rPr>
          <w:rFonts w:ascii="Times New Roman" w:eastAsia="Times New Roman" w:hAnsi="Times New Roman" w:cs="Times New Roman"/>
          <w:sz w:val="24"/>
          <w:szCs w:val="24"/>
        </w:rPr>
        <w:t>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467.0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34:13:130019:351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CF0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Котельниково,  ул. Октябрьская, д. 167;</w:t>
      </w:r>
    </w:p>
    <w:p w:rsidR="009D3999" w:rsidRDefault="009D3999" w:rsidP="009D3999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</w:t>
      </w:r>
      <w:r w:rsidR="00487B2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487B29">
        <w:rPr>
          <w:rFonts w:ascii="Times New Roman" w:eastAsia="Times New Roman" w:hAnsi="Times New Roman" w:cs="Times New Roman"/>
          <w:sz w:val="24"/>
          <w:szCs w:val="24"/>
        </w:rPr>
        <w:t>Шехановой</w:t>
      </w:r>
      <w:proofErr w:type="spellEnd"/>
      <w:r w:rsidR="00487B29">
        <w:rPr>
          <w:rFonts w:ascii="Times New Roman" w:eastAsia="Times New Roman" w:hAnsi="Times New Roman" w:cs="Times New Roman"/>
          <w:sz w:val="24"/>
          <w:szCs w:val="24"/>
        </w:rPr>
        <w:t xml:space="preserve"> Татьяны Михайловны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участке площадью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467.0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34:13:130019:351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 Котельниково,  ул. Октябрьская, д. 167.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                             земельного участка- 3.0 м.;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</w:t>
      </w:r>
      <w:r w:rsidR="00487B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999" w:rsidRDefault="009D3999" w:rsidP="009D399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 167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(северной)</w:t>
      </w:r>
      <w:r w:rsidR="00B83B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участка- 0.16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</w:t>
      </w:r>
      <w:r w:rsidR="00B83B6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земельного участка- 2.40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                             земельного участка- 3.0 м.; </w:t>
      </w:r>
    </w:p>
    <w:p w:rsidR="009D3999" w:rsidRDefault="009D3999" w:rsidP="009D399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999" w:rsidRDefault="009D3999" w:rsidP="009D399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Котельниково, ул. Октябрьская, д. 167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9D3999" w:rsidRDefault="00016670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4934FC" w:rsidRPr="004934F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9D3999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D399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9D3999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934F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bookmarkStart w:id="0" w:name="_GoBack"/>
      <w:bookmarkEnd w:id="0"/>
      <w:r w:rsidR="009D3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D3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 w:rsidR="00B83B6E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 и.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9D3999" w:rsidRDefault="009D3999" w:rsidP="009D39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</w:t>
      </w:r>
      <w:r w:rsidR="00016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6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 w:rsidR="00016670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9D3999" w:rsidRDefault="009D3999" w:rsidP="000166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016670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1667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(ф. и. </w:t>
      </w:r>
      <w:proofErr w:type="gramStart"/>
      <w:r w:rsidR="00016670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016670"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9D3999" w:rsidRDefault="009D3999" w:rsidP="009D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от 17.08.2021г.</w:t>
      </w:r>
    </w:p>
    <w:p w:rsidR="009D3999" w:rsidRDefault="009D3999" w:rsidP="009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467.0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2F5E82">
        <w:rPr>
          <w:rFonts w:ascii="Times New Roman" w:eastAsia="Times New Roman" w:hAnsi="Times New Roman" w:cs="Times New Roman"/>
          <w:sz w:val="24"/>
          <w:szCs w:val="24"/>
        </w:rPr>
        <w:t>34:13:130019:351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 Котельниково,  ул. Октябрьская, д. 167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9D3999" w:rsidTr="009D39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9" w:rsidRDefault="009D3999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9D3999" w:rsidRDefault="009D3999" w:rsidP="009D39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4F2" w:rsidRDefault="004854F2"/>
    <w:sectPr w:rsidR="004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B"/>
    <w:rsid w:val="00016670"/>
    <w:rsid w:val="00097567"/>
    <w:rsid w:val="001D20A2"/>
    <w:rsid w:val="002F5E82"/>
    <w:rsid w:val="003E780A"/>
    <w:rsid w:val="004854F2"/>
    <w:rsid w:val="00487B29"/>
    <w:rsid w:val="004934FC"/>
    <w:rsid w:val="00742D9A"/>
    <w:rsid w:val="009D3999"/>
    <w:rsid w:val="00AF151B"/>
    <w:rsid w:val="00B83B6E"/>
    <w:rsid w:val="00CB5C99"/>
    <w:rsid w:val="00C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99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9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99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9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2021-08-17T12:47:00Z</cp:lastPrinted>
  <dcterms:created xsi:type="dcterms:W3CDTF">2021-08-17T05:42:00Z</dcterms:created>
  <dcterms:modified xsi:type="dcterms:W3CDTF">2021-08-17T12:47:00Z</dcterms:modified>
</cp:coreProperties>
</file>