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823823">
        <w:rPr>
          <w:rFonts w:ascii="Times New Roman" w:hAnsi="Times New Roman" w:cs="Times New Roman"/>
          <w:sz w:val="28"/>
          <w:szCs w:val="28"/>
        </w:rPr>
        <w:t xml:space="preserve"> 01.</w:t>
      </w:r>
      <w:r w:rsidR="005F59FD">
        <w:rPr>
          <w:rFonts w:ascii="Times New Roman" w:hAnsi="Times New Roman" w:cs="Times New Roman"/>
          <w:sz w:val="28"/>
          <w:szCs w:val="28"/>
        </w:rPr>
        <w:t>04</w:t>
      </w:r>
      <w:r w:rsidR="005542F2" w:rsidRPr="0082663E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0A4AA0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Style w:val="a3"/>
        <w:tblW w:w="16823" w:type="dxa"/>
        <w:tblLayout w:type="fixed"/>
        <w:tblLook w:val="04A0"/>
      </w:tblPr>
      <w:tblGrid>
        <w:gridCol w:w="1297"/>
        <w:gridCol w:w="2258"/>
        <w:gridCol w:w="3583"/>
        <w:gridCol w:w="1628"/>
        <w:gridCol w:w="1407"/>
        <w:gridCol w:w="1428"/>
        <w:gridCol w:w="1948"/>
        <w:gridCol w:w="1655"/>
        <w:gridCol w:w="51"/>
        <w:gridCol w:w="1568"/>
      </w:tblGrid>
      <w:tr w:rsidR="00A72366" w:rsidTr="001846C9">
        <w:trPr>
          <w:gridAfter w:val="2"/>
          <w:wAfter w:w="1619" w:type="dxa"/>
        </w:trPr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0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4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1846C9">
        <w:trPr>
          <w:gridAfter w:val="2"/>
          <w:wAfter w:w="1619" w:type="dxa"/>
          <w:trHeight w:val="335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000000006, 34 СТ № 5369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 ГАЗ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000000009, А587ХН34,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C840EB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5F59FD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104085,48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5F59FD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718666,50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8148D" w:rsidRPr="00C840EB" w:rsidTr="001846C9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 11 штук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184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324,00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706" w:type="dxa"/>
            <w:gridSpan w:val="2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  <w:tc>
          <w:tcPr>
            <w:tcW w:w="1568" w:type="dxa"/>
            <w:tcBorders>
              <w:top w:val="nil"/>
            </w:tcBorders>
          </w:tcPr>
          <w:p w:rsidR="00C840EB" w:rsidRP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Детская площадка (12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издел</w:t>
            </w:r>
            <w:proofErr w:type="spellEnd"/>
            <w:r w:rsidRPr="00246A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ул. Родина 30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028,00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057970" w:rsidTr="001846C9">
        <w:trPr>
          <w:gridAfter w:val="2"/>
          <w:wAfter w:w="1619" w:type="dxa"/>
          <w:trHeight w:val="984"/>
        </w:trPr>
        <w:tc>
          <w:tcPr>
            <w:tcW w:w="1297" w:type="dxa"/>
          </w:tcPr>
          <w:p w:rsidR="00057970" w:rsidRPr="00174E16" w:rsidRDefault="00057970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25.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057970" w:rsidRPr="00246AFC" w:rsidRDefault="00057970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68213A" w:rsidRPr="00C840EB" w:rsidTr="001846C9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68213A" w:rsidRPr="00174E16" w:rsidRDefault="0068213A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2258" w:type="dxa"/>
          </w:tcPr>
          <w:p w:rsidR="0068213A" w:rsidRDefault="0068213A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3583" w:type="dxa"/>
          </w:tcPr>
          <w:p w:rsidR="0068213A" w:rsidRPr="0068213A" w:rsidRDefault="0068213A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68213A" w:rsidRPr="00246AFC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407" w:type="dxa"/>
          </w:tcPr>
          <w:p w:rsidR="0068213A" w:rsidRPr="00246AFC" w:rsidRDefault="005F59FD" w:rsidP="005A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323007,72</w:t>
            </w:r>
          </w:p>
        </w:tc>
        <w:tc>
          <w:tcPr>
            <w:tcW w:w="1428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B87C20" w:rsidRPr="00C840EB" w:rsidTr="001846C9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B87C20" w:rsidRDefault="00CB1913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B87C20">
              <w:rPr>
                <w:color w:val="000000" w:themeColor="text1"/>
              </w:rPr>
              <w:t>.</w:t>
            </w:r>
          </w:p>
        </w:tc>
        <w:tc>
          <w:tcPr>
            <w:tcW w:w="2258" w:type="dxa"/>
          </w:tcPr>
          <w:p w:rsidR="00B87C20" w:rsidRDefault="00CB1913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Ограждения для </w:t>
            </w:r>
            <w:r w:rsidR="002D1A0C">
              <w:rPr>
                <w:rFonts w:ascii="Times New Roman" w:hAnsi="Times New Roman" w:cs="Times New Roman"/>
              </w:rPr>
              <w:t>ёлок " Красная тема"</w:t>
            </w:r>
          </w:p>
        </w:tc>
        <w:tc>
          <w:tcPr>
            <w:tcW w:w="3583" w:type="dxa"/>
          </w:tcPr>
          <w:p w:rsidR="00B87C20" w:rsidRPr="0068213A" w:rsidRDefault="00B87C20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7C20" w:rsidRDefault="002D1A0C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07" w:type="dxa"/>
          </w:tcPr>
          <w:p w:rsidR="00B87C20" w:rsidRDefault="005F59FD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60862,91</w:t>
            </w:r>
          </w:p>
        </w:tc>
        <w:tc>
          <w:tcPr>
            <w:tcW w:w="1428" w:type="dxa"/>
          </w:tcPr>
          <w:p w:rsidR="00B87C20" w:rsidRPr="00246AFC" w:rsidRDefault="002D1A0C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30.12.2020г</w:t>
            </w:r>
          </w:p>
        </w:tc>
        <w:tc>
          <w:tcPr>
            <w:tcW w:w="1948" w:type="dxa"/>
          </w:tcPr>
          <w:p w:rsidR="00B87C20" w:rsidRPr="00C840EB" w:rsidRDefault="00B87C20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B87C20" w:rsidRPr="0014164C" w:rsidRDefault="00CB1913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E208EC" w:rsidRPr="0014164C" w:rsidTr="001846C9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E208EC" w:rsidRDefault="00E208EC" w:rsidP="007628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2258" w:type="dxa"/>
          </w:tcPr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Опрыскиватель КОМФОРТ ОБ-14</w:t>
            </w:r>
          </w:p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турбированный</w:t>
            </w:r>
            <w:proofErr w:type="spellEnd"/>
          </w:p>
        </w:tc>
        <w:tc>
          <w:tcPr>
            <w:tcW w:w="3583" w:type="dxa"/>
          </w:tcPr>
          <w:p w:rsidR="00E208EC" w:rsidRPr="0068213A" w:rsidRDefault="00E208EC" w:rsidP="0076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208EC" w:rsidRDefault="00E208EC" w:rsidP="0076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11 900,00</w:t>
            </w:r>
          </w:p>
        </w:tc>
        <w:tc>
          <w:tcPr>
            <w:tcW w:w="1407" w:type="dxa"/>
          </w:tcPr>
          <w:p w:rsidR="00E208EC" w:rsidRDefault="00E208EC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E208EC" w:rsidRPr="00246AF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06.09.2021г</w:t>
            </w:r>
          </w:p>
        </w:tc>
        <w:tc>
          <w:tcPr>
            <w:tcW w:w="1948" w:type="dxa"/>
          </w:tcPr>
          <w:p w:rsidR="00E208EC" w:rsidRPr="00C840EB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E208EC" w:rsidRPr="0014164C" w:rsidRDefault="00E208EC" w:rsidP="00762850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A511C"/>
    <w:rsid w:val="00057970"/>
    <w:rsid w:val="0008148D"/>
    <w:rsid w:val="000A4AA0"/>
    <w:rsid w:val="00165668"/>
    <w:rsid w:val="001846C9"/>
    <w:rsid w:val="002318DD"/>
    <w:rsid w:val="00243ED7"/>
    <w:rsid w:val="002D1A0C"/>
    <w:rsid w:val="002E1A76"/>
    <w:rsid w:val="00306ABF"/>
    <w:rsid w:val="003311EF"/>
    <w:rsid w:val="003327EF"/>
    <w:rsid w:val="00375005"/>
    <w:rsid w:val="00462D69"/>
    <w:rsid w:val="0049126D"/>
    <w:rsid w:val="005232C2"/>
    <w:rsid w:val="005542F2"/>
    <w:rsid w:val="00555C4D"/>
    <w:rsid w:val="005A7B82"/>
    <w:rsid w:val="005F59FD"/>
    <w:rsid w:val="00612F48"/>
    <w:rsid w:val="00613306"/>
    <w:rsid w:val="00637AB6"/>
    <w:rsid w:val="0068213A"/>
    <w:rsid w:val="007205AE"/>
    <w:rsid w:val="00764CE5"/>
    <w:rsid w:val="00790F53"/>
    <w:rsid w:val="007A511C"/>
    <w:rsid w:val="0081297F"/>
    <w:rsid w:val="00823823"/>
    <w:rsid w:val="0082663E"/>
    <w:rsid w:val="00884C21"/>
    <w:rsid w:val="008E1C39"/>
    <w:rsid w:val="0094387C"/>
    <w:rsid w:val="00973AC5"/>
    <w:rsid w:val="009A2DAB"/>
    <w:rsid w:val="009B2FA8"/>
    <w:rsid w:val="009C7974"/>
    <w:rsid w:val="00A72366"/>
    <w:rsid w:val="00AC125F"/>
    <w:rsid w:val="00AC246F"/>
    <w:rsid w:val="00AF5848"/>
    <w:rsid w:val="00B334F5"/>
    <w:rsid w:val="00B5749E"/>
    <w:rsid w:val="00B87C20"/>
    <w:rsid w:val="00BD2778"/>
    <w:rsid w:val="00BD55E9"/>
    <w:rsid w:val="00BE18F3"/>
    <w:rsid w:val="00C23513"/>
    <w:rsid w:val="00C67237"/>
    <w:rsid w:val="00C74146"/>
    <w:rsid w:val="00C840EB"/>
    <w:rsid w:val="00C87158"/>
    <w:rsid w:val="00CB1913"/>
    <w:rsid w:val="00D24BBB"/>
    <w:rsid w:val="00DA3F6F"/>
    <w:rsid w:val="00E208EC"/>
    <w:rsid w:val="00E33D0B"/>
    <w:rsid w:val="00EE6E13"/>
    <w:rsid w:val="00F26C04"/>
    <w:rsid w:val="00F4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Главный бухгалтер</cp:lastModifiedBy>
  <cp:revision>46</cp:revision>
  <cp:lastPrinted>2021-09-22T13:20:00Z</cp:lastPrinted>
  <dcterms:created xsi:type="dcterms:W3CDTF">2018-11-26T06:05:00Z</dcterms:created>
  <dcterms:modified xsi:type="dcterms:W3CDTF">2022-03-31T05:59:00Z</dcterms:modified>
</cp:coreProperties>
</file>