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FC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B5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</w:t>
            </w:r>
            <w:r w:rsidR="00FC4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FC4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C4722" w:rsidP="00863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101730,88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низкого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C4722" w:rsidP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43215,72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3684D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70313,15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36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33984,00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36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43215,72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83684D" w:rsidP="00DE6860">
            <w:pPr>
              <w:jc w:val="center"/>
            </w:pPr>
            <w:r>
              <w:t>3012561,24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5002 ВХ10 КГС/СМ2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кл.т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333A" w:rsidRPr="00467CBE" w:rsidRDefault="0090333A" w:rsidP="00FE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33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82A">
              <w:rPr>
                <w:rFonts w:ascii="Arial" w:hAnsi="Arial" w:cs="Arial"/>
                <w:sz w:val="18"/>
                <w:szCs w:val="18"/>
              </w:rPr>
              <w:t>2841701,33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FE382A" w:rsidP="005E2E43">
            <w:pPr>
              <w:jc w:val="center"/>
              <w:rPr>
                <w:color w:val="FF0000"/>
              </w:rPr>
            </w:pPr>
            <w:r>
              <w:t>3852415,7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FE382A" w:rsidP="00A644AA">
            <w:pPr>
              <w:jc w:val="center"/>
            </w:pPr>
            <w:r>
              <w:t>32661,25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FE382A" w:rsidP="00A644AA">
            <w:pPr>
              <w:jc w:val="center"/>
            </w:pPr>
            <w:r>
              <w:t>18600,00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E23612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39652,04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E23612" w:rsidP="00276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311431,50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E236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171215,66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E236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90666,52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E23612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5550,31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Здание-автономная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E23612" w:rsidP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631189,10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9A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асбестоцементная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9A6FC0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Щиток учетно-распределительный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Шкаф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9A6FC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90666,52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Регулятор давления 1 муфт.,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9A6FC0" w:rsidP="00A644AA">
            <w:pPr>
              <w:jc w:val="center"/>
            </w:pPr>
            <w:r>
              <w:t>24658,15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9A6FC0" w:rsidP="0057751D">
            <w:r>
              <w:t>38493,24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p w:rsidR="001F78E9" w:rsidRDefault="001F78E9"/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012498"/>
    <w:rsid w:val="00033E3A"/>
    <w:rsid w:val="00053A45"/>
    <w:rsid w:val="00060BC8"/>
    <w:rsid w:val="000B1148"/>
    <w:rsid w:val="000D151D"/>
    <w:rsid w:val="00115D7C"/>
    <w:rsid w:val="00184EB5"/>
    <w:rsid w:val="001945B3"/>
    <w:rsid w:val="001C471C"/>
    <w:rsid w:val="001E48F5"/>
    <w:rsid w:val="001F78E9"/>
    <w:rsid w:val="002766D0"/>
    <w:rsid w:val="002D2A8E"/>
    <w:rsid w:val="00394D03"/>
    <w:rsid w:val="00410158"/>
    <w:rsid w:val="00412FFE"/>
    <w:rsid w:val="0043483B"/>
    <w:rsid w:val="0046095E"/>
    <w:rsid w:val="00467CBE"/>
    <w:rsid w:val="004E3A5A"/>
    <w:rsid w:val="00535578"/>
    <w:rsid w:val="00573FC6"/>
    <w:rsid w:val="0057751D"/>
    <w:rsid w:val="005E2E43"/>
    <w:rsid w:val="006F32E7"/>
    <w:rsid w:val="0076738B"/>
    <w:rsid w:val="0077508F"/>
    <w:rsid w:val="007A2B26"/>
    <w:rsid w:val="007D331A"/>
    <w:rsid w:val="007E566B"/>
    <w:rsid w:val="00802068"/>
    <w:rsid w:val="0083684D"/>
    <w:rsid w:val="00854989"/>
    <w:rsid w:val="00857F13"/>
    <w:rsid w:val="00863B5A"/>
    <w:rsid w:val="00897C9B"/>
    <w:rsid w:val="008E35F7"/>
    <w:rsid w:val="0090333A"/>
    <w:rsid w:val="00906ADE"/>
    <w:rsid w:val="00930944"/>
    <w:rsid w:val="009A6FC0"/>
    <w:rsid w:val="009D20B0"/>
    <w:rsid w:val="00A278E6"/>
    <w:rsid w:val="00A644AA"/>
    <w:rsid w:val="00A94BD7"/>
    <w:rsid w:val="00AF1F82"/>
    <w:rsid w:val="00B42384"/>
    <w:rsid w:val="00B561B3"/>
    <w:rsid w:val="00B61F58"/>
    <w:rsid w:val="00B67589"/>
    <w:rsid w:val="00B706CF"/>
    <w:rsid w:val="00BD4390"/>
    <w:rsid w:val="00C553A2"/>
    <w:rsid w:val="00CA0664"/>
    <w:rsid w:val="00CA1941"/>
    <w:rsid w:val="00CE7D3B"/>
    <w:rsid w:val="00D2052E"/>
    <w:rsid w:val="00D54436"/>
    <w:rsid w:val="00D570C1"/>
    <w:rsid w:val="00D84996"/>
    <w:rsid w:val="00DA2F55"/>
    <w:rsid w:val="00DE6860"/>
    <w:rsid w:val="00E23612"/>
    <w:rsid w:val="00E3472B"/>
    <w:rsid w:val="00E453C0"/>
    <w:rsid w:val="00E723C9"/>
    <w:rsid w:val="00E90BD2"/>
    <w:rsid w:val="00ED05B1"/>
    <w:rsid w:val="00F02282"/>
    <w:rsid w:val="00F226A0"/>
    <w:rsid w:val="00F41B8F"/>
    <w:rsid w:val="00F75BDF"/>
    <w:rsid w:val="00FC472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D6DA"/>
  <w15:docId w15:val="{8E019927-BA9E-4785-A696-127EA0B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оля</cp:lastModifiedBy>
  <cp:revision>3</cp:revision>
  <dcterms:created xsi:type="dcterms:W3CDTF">2024-01-15T07:05:00Z</dcterms:created>
  <dcterms:modified xsi:type="dcterms:W3CDTF">2024-01-15T07:54:00Z</dcterms:modified>
</cp:coreProperties>
</file>